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9E775" w14:textId="4BC802C3" w:rsidR="00EF57ED" w:rsidRDefault="00943605">
      <w:r>
        <w:rPr>
          <w:noProof/>
        </w:rPr>
        <w:drawing>
          <wp:anchor distT="0" distB="0" distL="114300" distR="114300" simplePos="0" relativeHeight="251660288" behindDoc="0" locked="0" layoutInCell="1" allowOverlap="1" wp14:anchorId="12DBBF49" wp14:editId="0EB23A1F">
            <wp:simplePos x="0" y="0"/>
            <wp:positionH relativeFrom="column">
              <wp:posOffset>-1066800</wp:posOffset>
            </wp:positionH>
            <wp:positionV relativeFrom="paragraph">
              <wp:posOffset>-876300</wp:posOffset>
            </wp:positionV>
            <wp:extent cx="4464050" cy="7854044"/>
            <wp:effectExtent l="0" t="0" r="0" b="0"/>
            <wp:wrapNone/>
            <wp:docPr id="96173782" name="Picture 3" descr="A close-up of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73782" name="Picture 3" descr="A close-up of a paper&#10;&#10;AI-generated content may be incorrec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103" cy="7868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F0CC444" wp14:editId="7AF333D0">
            <wp:simplePos x="0" y="0"/>
            <wp:positionH relativeFrom="column">
              <wp:posOffset>762000</wp:posOffset>
            </wp:positionH>
            <wp:positionV relativeFrom="paragraph">
              <wp:posOffset>-842645</wp:posOffset>
            </wp:positionV>
            <wp:extent cx="4699000" cy="7880761"/>
            <wp:effectExtent l="0" t="0" r="0" b="6350"/>
            <wp:wrapNone/>
            <wp:docPr id="1063491325" name="Picture 2" descr="A blueprint of a h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491325" name="Picture 2" descr="A blueprint of a house&#10;&#10;AI-generated content may be incorrect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7880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F9D974D" wp14:editId="03F4AB74">
            <wp:simplePos x="0" y="0"/>
            <wp:positionH relativeFrom="column">
              <wp:posOffset>4290060</wp:posOffset>
            </wp:positionH>
            <wp:positionV relativeFrom="paragraph">
              <wp:posOffset>-939800</wp:posOffset>
            </wp:positionV>
            <wp:extent cx="6113560" cy="7911368"/>
            <wp:effectExtent l="0" t="0" r="0" b="1270"/>
            <wp:wrapNone/>
            <wp:docPr id="1620590909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590909" name="Picture 1" descr="A close-up of a documen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3560" cy="7911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57ED" w:rsidSect="009436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05"/>
    <w:rsid w:val="00263F0B"/>
    <w:rsid w:val="007328CE"/>
    <w:rsid w:val="0076014D"/>
    <w:rsid w:val="0079080F"/>
    <w:rsid w:val="009146F7"/>
    <w:rsid w:val="00943605"/>
    <w:rsid w:val="00DA499B"/>
    <w:rsid w:val="00DF5E2F"/>
    <w:rsid w:val="00E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213DE"/>
  <w15:chartTrackingRefBased/>
  <w15:docId w15:val="{7877A60A-FFD0-EE43-85C0-576DF6FC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6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6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6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6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6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6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6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6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6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6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6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6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6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6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6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6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6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6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6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6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 Jo Schultz</dc:creator>
  <cp:keywords/>
  <dc:description/>
  <cp:lastModifiedBy>Marlee Jo Schultz</cp:lastModifiedBy>
  <cp:revision>1</cp:revision>
  <dcterms:created xsi:type="dcterms:W3CDTF">2025-06-02T16:47:00Z</dcterms:created>
  <dcterms:modified xsi:type="dcterms:W3CDTF">2025-06-02T16:51:00Z</dcterms:modified>
</cp:coreProperties>
</file>